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1B" w:rsidRPr="003039D9" w:rsidRDefault="003039D9" w:rsidP="003039D9">
      <w:pPr>
        <w:tabs>
          <w:tab w:val="left" w:pos="1044"/>
        </w:tabs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5367F64B" wp14:editId="56607755">
            <wp:extent cx="6278320" cy="9090660"/>
            <wp:effectExtent l="0" t="0" r="0" b="0"/>
            <wp:docPr id="1" name="Рисунок 1" descr="C:\Users\Ляйсян\Desktop\0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яйсян\Desktop\006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012" cy="909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EC" w:rsidRPr="00B07D1B" w:rsidRDefault="006426EC" w:rsidP="00B07D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426EC" w:rsidRPr="00CB6EB8" w:rsidRDefault="006426EC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2.1.</w:t>
      </w:r>
      <w:r w:rsidR="00427307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</w:t>
      </w: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Целью организации деятельности Службы ранней помощи детям в возрасте от </w:t>
      </w:r>
      <w:proofErr w:type="spellStart"/>
      <w:proofErr w:type="gramStart"/>
      <w:r w:rsidR="001237A4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от</w:t>
      </w:r>
      <w:proofErr w:type="spellEnd"/>
      <w:proofErr w:type="gramEnd"/>
      <w:r w:rsidR="001237A4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</w:t>
      </w:r>
      <w:r w:rsidR="001237A4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1 года </w:t>
      </w:r>
      <w:r w:rsidR="001237A4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до 3 лет </w:t>
      </w:r>
      <w:r w:rsidR="00C702F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, не посещающим ДОУ</w:t>
      </w: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и их родителям (законным представителям) (далее – Служба ранней помощи) является оказание методической,  консультативной  помощи семье, имеющей ребенка  с выявленными нарушениями развития</w:t>
      </w:r>
      <w:r w:rsidR="00636174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</w:t>
      </w: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(риском нарушения), не посещающего </w:t>
      </w:r>
      <w:r w:rsidR="00D86BE4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дошкольные у</w:t>
      </w: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чреждения, подбор  адекватных способов взаимодействия с ребенком, его воспитания и обучения, </w:t>
      </w:r>
      <w:r w:rsidR="00DA220E" w:rsidRPr="00DA220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рекомендации по коррекции отклонений в развитии</w:t>
      </w: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.</w:t>
      </w:r>
    </w:p>
    <w:p w:rsidR="00900B23" w:rsidRPr="00CB6EB8" w:rsidRDefault="006426EC" w:rsidP="00CB6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 2.2.</w:t>
      </w:r>
      <w:r w:rsidR="00900B23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</w:t>
      </w: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Основными задачами Службы ранней помощи являются:</w:t>
      </w:r>
      <w:r w:rsidR="00212F37" w:rsidRPr="00CB6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F37" w:rsidRPr="00CB6EB8" w:rsidRDefault="00900B23" w:rsidP="00CB6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B8">
        <w:rPr>
          <w:rFonts w:ascii="Times New Roman" w:hAnsi="Times New Roman" w:cs="Times New Roman"/>
          <w:sz w:val="24"/>
          <w:szCs w:val="24"/>
        </w:rPr>
        <w:t xml:space="preserve">- </w:t>
      </w:r>
      <w:r w:rsidR="00212F37" w:rsidRPr="00CB6EB8">
        <w:rPr>
          <w:rFonts w:ascii="Times New Roman" w:hAnsi="Times New Roman" w:cs="Times New Roman"/>
          <w:sz w:val="24"/>
          <w:szCs w:val="24"/>
        </w:rPr>
        <w:t>формирование базы данных о семьях, нуждающихся в консультативной помощи;</w:t>
      </w:r>
    </w:p>
    <w:p w:rsidR="00212F37" w:rsidRPr="00CB6EB8" w:rsidRDefault="00212F37" w:rsidP="00CB6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B8">
        <w:rPr>
          <w:rFonts w:ascii="Times New Roman" w:hAnsi="Times New Roman" w:cs="Times New Roman"/>
          <w:sz w:val="24"/>
          <w:szCs w:val="24"/>
        </w:rPr>
        <w:t>-</w:t>
      </w:r>
      <w:r w:rsidR="00900B23" w:rsidRPr="00CB6EB8">
        <w:rPr>
          <w:rFonts w:ascii="Times New Roman" w:hAnsi="Times New Roman" w:cs="Times New Roman"/>
          <w:sz w:val="24"/>
          <w:szCs w:val="24"/>
        </w:rPr>
        <w:t xml:space="preserve"> </w:t>
      </w:r>
      <w:r w:rsidRPr="00CB6EB8">
        <w:rPr>
          <w:rFonts w:ascii="Times New Roman" w:hAnsi="Times New Roman" w:cs="Times New Roman"/>
          <w:sz w:val="24"/>
          <w:szCs w:val="24"/>
        </w:rPr>
        <w:t xml:space="preserve">оказание консультативной помощи родителям (законным представителям) по различным вопросам воспитания, обучения и развития ребенка; </w:t>
      </w:r>
    </w:p>
    <w:p w:rsidR="00212F37" w:rsidRPr="00CB6EB8" w:rsidRDefault="00212F37" w:rsidP="00CB6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B8">
        <w:rPr>
          <w:rFonts w:ascii="Times New Roman" w:hAnsi="Times New Roman" w:cs="Times New Roman"/>
          <w:sz w:val="24"/>
          <w:szCs w:val="24"/>
        </w:rPr>
        <w:t>-</w:t>
      </w:r>
      <w:r w:rsidR="00900B23" w:rsidRPr="00CB6EB8">
        <w:rPr>
          <w:rFonts w:ascii="Times New Roman" w:hAnsi="Times New Roman" w:cs="Times New Roman"/>
          <w:sz w:val="24"/>
          <w:szCs w:val="24"/>
        </w:rPr>
        <w:t xml:space="preserve"> </w:t>
      </w:r>
      <w:r w:rsidRPr="00CB6EB8">
        <w:rPr>
          <w:rFonts w:ascii="Times New Roman" w:hAnsi="Times New Roman" w:cs="Times New Roman"/>
          <w:sz w:val="24"/>
          <w:szCs w:val="24"/>
        </w:rPr>
        <w:t>повышение психолого-педагогической компетентности родителей (законных представителей);</w:t>
      </w:r>
    </w:p>
    <w:p w:rsidR="006426EC" w:rsidRPr="00CB6EB8" w:rsidRDefault="006426EC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-</w:t>
      </w:r>
      <w:r w:rsidR="00900B23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о</w:t>
      </w: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существление работы по адаптации, социализации и интеграции </w:t>
      </w:r>
      <w:r w:rsidR="00983690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детей с нарушением развития  (</w:t>
      </w: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риском нарушения);</w:t>
      </w:r>
    </w:p>
    <w:p w:rsidR="006426EC" w:rsidRPr="00CB6EB8" w:rsidRDefault="006426EC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-</w:t>
      </w:r>
      <w:r w:rsidR="00900B23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</w:t>
      </w: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определ</w:t>
      </w:r>
      <w:r w:rsidR="00983690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ение </w:t>
      </w:r>
      <w:r w:rsidR="00983690" w:rsidRPr="00123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дальнейше</w:t>
      </w:r>
      <w:r w:rsidR="001237A4" w:rsidRPr="00123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983690" w:rsidRPr="00123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983690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бразовательной траектории развития</w:t>
      </w: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  ребенка.</w:t>
      </w:r>
    </w:p>
    <w:p w:rsidR="00983690" w:rsidRPr="00CB6EB8" w:rsidRDefault="00212F37" w:rsidP="00CB6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B8">
        <w:rPr>
          <w:rFonts w:ascii="Times New Roman" w:hAnsi="Times New Roman" w:cs="Times New Roman"/>
          <w:sz w:val="24"/>
          <w:szCs w:val="24"/>
        </w:rPr>
        <w:t>-</w:t>
      </w:r>
      <w:r w:rsidR="007669B4" w:rsidRPr="00CB6EB8">
        <w:rPr>
          <w:rFonts w:ascii="Times New Roman" w:hAnsi="Times New Roman" w:cs="Times New Roman"/>
          <w:sz w:val="24"/>
          <w:szCs w:val="24"/>
        </w:rPr>
        <w:t xml:space="preserve"> </w:t>
      </w:r>
      <w:r w:rsidR="00983690" w:rsidRPr="00CB6EB8">
        <w:rPr>
          <w:rFonts w:ascii="Times New Roman" w:hAnsi="Times New Roman" w:cs="Times New Roman"/>
          <w:sz w:val="24"/>
          <w:szCs w:val="24"/>
        </w:rPr>
        <w:t xml:space="preserve">информирование родителей (законных представителей) об учреждениях системы образования, </w:t>
      </w:r>
      <w:r w:rsidR="00900B23" w:rsidRPr="00CB6EB8">
        <w:rPr>
          <w:rFonts w:ascii="Times New Roman" w:hAnsi="Times New Roman" w:cs="Times New Roman"/>
          <w:sz w:val="24"/>
          <w:szCs w:val="24"/>
        </w:rPr>
        <w:t xml:space="preserve">оказывающих </w:t>
      </w:r>
      <w:r w:rsidR="00983690" w:rsidRPr="00CB6EB8">
        <w:rPr>
          <w:rFonts w:ascii="Times New Roman" w:hAnsi="Times New Roman" w:cs="Times New Roman"/>
          <w:sz w:val="24"/>
          <w:szCs w:val="24"/>
        </w:rPr>
        <w:t>квалифицированную помощь ребенку в соответствии с его индивидуальными особенностями.</w:t>
      </w:r>
    </w:p>
    <w:p w:rsidR="00613C0E" w:rsidRPr="00CB6EB8" w:rsidRDefault="00613C0E" w:rsidP="00CB6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26EC" w:rsidRPr="00CB6EB8" w:rsidRDefault="00212F37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B6EB8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ru-RU"/>
        </w:rPr>
        <w:t>3</w:t>
      </w:r>
      <w:r w:rsidR="006426EC" w:rsidRPr="00CB6EB8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ru-RU"/>
        </w:rPr>
        <w:t>. Организация деятельности Службы ранней помощи</w:t>
      </w:r>
    </w:p>
    <w:p w:rsidR="006426EC" w:rsidRPr="00CB6EB8" w:rsidRDefault="0071515D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3</w:t>
      </w:r>
      <w:r w:rsidR="006426EC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.1.Служба ранней помощи </w:t>
      </w:r>
      <w:r w:rsidR="00AA505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создается </w:t>
      </w:r>
      <w:r w:rsidR="006426EC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согласно приказу заведующего Учреждением с указанием режима работы специалистов.</w:t>
      </w:r>
    </w:p>
    <w:p w:rsidR="0071515D" w:rsidRPr="00CB6EB8" w:rsidRDefault="0071515D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3</w:t>
      </w:r>
      <w:r w:rsidR="006426EC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.2. </w:t>
      </w: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В Службу  ранней помо</w:t>
      </w:r>
      <w:r w:rsidR="00CA57F7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щи принимаются дети от 1 года</w:t>
      </w: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до 3 лет по личному заявлению родителей (законных представителей) и </w:t>
      </w:r>
      <w:r w:rsidRPr="00BF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BF64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</w:t>
      </w:r>
      <w:r w:rsidR="002660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ументов, подтверждающих наличие</w:t>
      </w:r>
      <w:r w:rsidR="00BF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</w:t>
      </w:r>
      <w:r w:rsidR="00266019">
        <w:rPr>
          <w:rFonts w:ascii="Times New Roman" w:eastAsia="Times New Roman" w:hAnsi="Times New Roman" w:cs="Times New Roman"/>
          <w:sz w:val="24"/>
          <w:szCs w:val="24"/>
          <w:lang w:eastAsia="ru-RU"/>
        </w:rPr>
        <w:t>а «</w:t>
      </w:r>
      <w:r w:rsidR="00BF64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</w:t>
      </w:r>
      <w:r w:rsidR="002660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F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 </w:t>
      </w:r>
      <w:r w:rsidR="00865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</w:t>
      </w:r>
      <w:r w:rsidR="00BF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инвалидностью</w:t>
      </w:r>
      <w:r w:rsidR="002660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.</w:t>
      </w:r>
    </w:p>
    <w:p w:rsidR="0071515D" w:rsidRPr="00CB6EB8" w:rsidRDefault="00E20B3F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3.3. </w:t>
      </w:r>
      <w:r w:rsidR="00900B23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Между </w:t>
      </w:r>
      <w:proofErr w:type="gramStart"/>
      <w:r w:rsidR="00900B23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заведующи</w:t>
      </w:r>
      <w:r w:rsidR="0071515D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м Учреждения</w:t>
      </w:r>
      <w:proofErr w:type="gramEnd"/>
      <w:r w:rsidR="0071515D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  и родителем (законным представителем) заключае</w:t>
      </w: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тся договор сроком на один  год</w:t>
      </w:r>
      <w:r w:rsidR="0071515D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.</w:t>
      </w:r>
    </w:p>
    <w:p w:rsidR="006426EC" w:rsidRPr="00CB6EB8" w:rsidRDefault="00E20B3F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3.4.</w:t>
      </w:r>
      <w:r w:rsidR="00900B23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</w:t>
      </w:r>
      <w:r w:rsidR="006426EC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Служба ранней помощи самостоятельно разрабатывает годовой план работы, график работы специалистов.</w:t>
      </w:r>
    </w:p>
    <w:p w:rsidR="006426EC" w:rsidRPr="00CB6EB8" w:rsidRDefault="00E20B3F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3.5</w:t>
      </w:r>
      <w:r w:rsidR="006426EC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.Технологии и методы работы специалистов Службы ранней помощи определяются самостоятельно, исходя из особенностей психофизического развития, индивидуальных возможностей и состояния здоровья ребенка.</w:t>
      </w:r>
    </w:p>
    <w:p w:rsidR="007751CF" w:rsidRPr="00CB6EB8" w:rsidRDefault="00E20B3F" w:rsidP="00CB6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B8">
        <w:rPr>
          <w:rFonts w:ascii="Times New Roman" w:hAnsi="Times New Roman" w:cs="Times New Roman"/>
          <w:sz w:val="24"/>
          <w:szCs w:val="24"/>
        </w:rPr>
        <w:t xml:space="preserve">3.6. </w:t>
      </w:r>
      <w:r w:rsidR="007751CF" w:rsidRPr="00CB6EB8">
        <w:rPr>
          <w:rFonts w:ascii="Times New Roman" w:hAnsi="Times New Roman" w:cs="Times New Roman"/>
          <w:sz w:val="24"/>
          <w:szCs w:val="24"/>
        </w:rPr>
        <w:t xml:space="preserve">Кадровый состав </w:t>
      </w:r>
      <w:r w:rsidRPr="00CB6EB8">
        <w:rPr>
          <w:rFonts w:ascii="Times New Roman" w:hAnsi="Times New Roman" w:cs="Times New Roman"/>
          <w:sz w:val="24"/>
          <w:szCs w:val="24"/>
        </w:rPr>
        <w:t>Службы ранней помощи</w:t>
      </w:r>
      <w:r w:rsidR="007751CF" w:rsidRPr="00CB6EB8">
        <w:rPr>
          <w:rFonts w:ascii="Times New Roman" w:hAnsi="Times New Roman" w:cs="Times New Roman"/>
          <w:sz w:val="24"/>
          <w:szCs w:val="24"/>
        </w:rPr>
        <w:t xml:space="preserve"> определяетс</w:t>
      </w:r>
      <w:r w:rsidRPr="00CB6EB8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7669B4" w:rsidRPr="00CB6EB8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="007751CF" w:rsidRPr="00CB6EB8">
        <w:rPr>
          <w:rFonts w:ascii="Times New Roman" w:hAnsi="Times New Roman" w:cs="Times New Roman"/>
          <w:sz w:val="24"/>
          <w:szCs w:val="24"/>
        </w:rPr>
        <w:t xml:space="preserve"> и назначается из числа штатных сотрудников, наиболее компетентных в вопросах оказания консультативной помощи.</w:t>
      </w:r>
    </w:p>
    <w:p w:rsidR="007751CF" w:rsidRPr="00CB6EB8" w:rsidRDefault="00E20B3F" w:rsidP="00CB6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B8">
        <w:rPr>
          <w:rFonts w:ascii="Times New Roman" w:hAnsi="Times New Roman" w:cs="Times New Roman"/>
          <w:sz w:val="24"/>
          <w:szCs w:val="24"/>
        </w:rPr>
        <w:t xml:space="preserve">3.7. </w:t>
      </w:r>
      <w:r w:rsidR="00900B23" w:rsidRPr="00CB6EB8">
        <w:rPr>
          <w:rFonts w:ascii="Times New Roman" w:hAnsi="Times New Roman" w:cs="Times New Roman"/>
          <w:sz w:val="24"/>
          <w:szCs w:val="24"/>
        </w:rPr>
        <w:t>В С</w:t>
      </w:r>
      <w:r w:rsidR="00E13C86" w:rsidRPr="00CB6EB8">
        <w:rPr>
          <w:rFonts w:ascii="Times New Roman" w:hAnsi="Times New Roman" w:cs="Times New Roman"/>
          <w:sz w:val="24"/>
          <w:szCs w:val="24"/>
        </w:rPr>
        <w:t>лужбе ранней помощи</w:t>
      </w:r>
      <w:r w:rsidR="007751CF" w:rsidRPr="00CB6EB8">
        <w:rPr>
          <w:rFonts w:ascii="Times New Roman" w:hAnsi="Times New Roman" w:cs="Times New Roman"/>
          <w:sz w:val="24"/>
          <w:szCs w:val="24"/>
        </w:rPr>
        <w:t xml:space="preserve"> ведётся обязательная документация:</w:t>
      </w:r>
    </w:p>
    <w:p w:rsidR="007751CF" w:rsidRPr="00CB6EB8" w:rsidRDefault="00E20B3F" w:rsidP="00CB6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B8">
        <w:rPr>
          <w:rFonts w:ascii="Times New Roman" w:hAnsi="Times New Roman" w:cs="Times New Roman"/>
          <w:sz w:val="24"/>
          <w:szCs w:val="24"/>
        </w:rPr>
        <w:t>-</w:t>
      </w:r>
      <w:r w:rsidR="00900B23" w:rsidRPr="00CB6EB8">
        <w:rPr>
          <w:rFonts w:ascii="Times New Roman" w:hAnsi="Times New Roman" w:cs="Times New Roman"/>
          <w:sz w:val="24"/>
          <w:szCs w:val="24"/>
        </w:rPr>
        <w:t xml:space="preserve"> </w:t>
      </w:r>
      <w:r w:rsidR="007751CF" w:rsidRPr="00CB6EB8">
        <w:rPr>
          <w:rFonts w:ascii="Times New Roman" w:hAnsi="Times New Roman" w:cs="Times New Roman"/>
          <w:sz w:val="24"/>
          <w:szCs w:val="24"/>
        </w:rPr>
        <w:t>заявление от родителя (законного предста</w:t>
      </w:r>
      <w:r w:rsidRPr="00CB6EB8">
        <w:rPr>
          <w:rFonts w:ascii="Times New Roman" w:hAnsi="Times New Roman" w:cs="Times New Roman"/>
          <w:sz w:val="24"/>
          <w:szCs w:val="24"/>
        </w:rPr>
        <w:t>вителя) о зачислении ребенка в Службу ранней помощи</w:t>
      </w:r>
      <w:r w:rsidR="007751CF" w:rsidRPr="00CB6EB8">
        <w:rPr>
          <w:rFonts w:ascii="Times New Roman" w:hAnsi="Times New Roman" w:cs="Times New Roman"/>
          <w:sz w:val="24"/>
          <w:szCs w:val="24"/>
        </w:rPr>
        <w:t>;</w:t>
      </w:r>
    </w:p>
    <w:p w:rsidR="007751CF" w:rsidRPr="00CB6EB8" w:rsidRDefault="00E20B3F" w:rsidP="00CB6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B8">
        <w:rPr>
          <w:rFonts w:ascii="Times New Roman" w:hAnsi="Times New Roman" w:cs="Times New Roman"/>
          <w:sz w:val="24"/>
          <w:szCs w:val="24"/>
        </w:rPr>
        <w:t>-</w:t>
      </w:r>
      <w:r w:rsidR="00900B23" w:rsidRPr="00CB6EB8">
        <w:rPr>
          <w:rFonts w:ascii="Times New Roman" w:hAnsi="Times New Roman" w:cs="Times New Roman"/>
          <w:sz w:val="24"/>
          <w:szCs w:val="24"/>
        </w:rPr>
        <w:t xml:space="preserve"> Ж</w:t>
      </w:r>
      <w:r w:rsidR="007751CF" w:rsidRPr="00CB6EB8">
        <w:rPr>
          <w:rFonts w:ascii="Times New Roman" w:hAnsi="Times New Roman" w:cs="Times New Roman"/>
          <w:sz w:val="24"/>
          <w:szCs w:val="24"/>
        </w:rPr>
        <w:t>урнал регистрации обращений (посещений);</w:t>
      </w:r>
    </w:p>
    <w:p w:rsidR="007751CF" w:rsidRPr="00CB6EB8" w:rsidRDefault="00E20B3F" w:rsidP="00CB6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B8">
        <w:rPr>
          <w:rFonts w:ascii="Times New Roman" w:hAnsi="Times New Roman" w:cs="Times New Roman"/>
          <w:sz w:val="24"/>
          <w:szCs w:val="24"/>
        </w:rPr>
        <w:t>-</w:t>
      </w:r>
      <w:r w:rsidR="007669B4" w:rsidRPr="00CB6EB8">
        <w:rPr>
          <w:rFonts w:ascii="Times New Roman" w:hAnsi="Times New Roman" w:cs="Times New Roman"/>
          <w:sz w:val="24"/>
          <w:szCs w:val="24"/>
        </w:rPr>
        <w:t xml:space="preserve"> </w:t>
      </w:r>
      <w:r w:rsidR="007751CF" w:rsidRPr="00CB6EB8">
        <w:rPr>
          <w:rFonts w:ascii="Times New Roman" w:hAnsi="Times New Roman" w:cs="Times New Roman"/>
          <w:sz w:val="24"/>
          <w:szCs w:val="24"/>
        </w:rPr>
        <w:t>заявление о согласии на обработку персональных данных;</w:t>
      </w:r>
    </w:p>
    <w:p w:rsidR="007751CF" w:rsidRPr="00CB6EB8" w:rsidRDefault="00E20B3F" w:rsidP="00CB6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B8">
        <w:rPr>
          <w:rFonts w:ascii="Times New Roman" w:hAnsi="Times New Roman" w:cs="Times New Roman"/>
          <w:sz w:val="24"/>
          <w:szCs w:val="24"/>
        </w:rPr>
        <w:t>-</w:t>
      </w:r>
      <w:r w:rsidR="00900B23" w:rsidRPr="00CB6EB8">
        <w:rPr>
          <w:rFonts w:ascii="Times New Roman" w:hAnsi="Times New Roman" w:cs="Times New Roman"/>
          <w:sz w:val="24"/>
          <w:szCs w:val="24"/>
        </w:rPr>
        <w:t xml:space="preserve"> </w:t>
      </w:r>
      <w:r w:rsidR="007751CF" w:rsidRPr="00CB6EB8">
        <w:rPr>
          <w:rFonts w:ascii="Times New Roman" w:hAnsi="Times New Roman" w:cs="Times New Roman"/>
          <w:sz w:val="24"/>
          <w:szCs w:val="24"/>
        </w:rPr>
        <w:t xml:space="preserve">договор с родителем (законным представителем) о предоставлении услуг </w:t>
      </w:r>
      <w:r w:rsidRPr="00CB6EB8">
        <w:rPr>
          <w:rFonts w:ascii="Times New Roman" w:hAnsi="Times New Roman" w:cs="Times New Roman"/>
          <w:sz w:val="24"/>
          <w:szCs w:val="24"/>
        </w:rPr>
        <w:t>Службы ранней помощи</w:t>
      </w:r>
      <w:r w:rsidR="007751CF" w:rsidRPr="00CB6EB8">
        <w:rPr>
          <w:rFonts w:ascii="Times New Roman" w:hAnsi="Times New Roman" w:cs="Times New Roman"/>
          <w:sz w:val="24"/>
          <w:szCs w:val="24"/>
        </w:rPr>
        <w:t>.</w:t>
      </w:r>
    </w:p>
    <w:p w:rsidR="007751CF" w:rsidRPr="00CB6EB8" w:rsidRDefault="00E20B3F" w:rsidP="00CB6EB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B8">
        <w:rPr>
          <w:rFonts w:ascii="Times New Roman" w:hAnsi="Times New Roman" w:cs="Times New Roman"/>
          <w:sz w:val="24"/>
          <w:szCs w:val="24"/>
        </w:rPr>
        <w:t xml:space="preserve">3.8. </w:t>
      </w:r>
      <w:r w:rsidR="007751CF" w:rsidRPr="00CB6EB8">
        <w:rPr>
          <w:rFonts w:ascii="Times New Roman" w:hAnsi="Times New Roman" w:cs="Times New Roman"/>
          <w:sz w:val="24"/>
          <w:szCs w:val="24"/>
        </w:rPr>
        <w:t xml:space="preserve">Результативность работы </w:t>
      </w:r>
      <w:r w:rsidRPr="00CB6EB8">
        <w:rPr>
          <w:rFonts w:ascii="Times New Roman" w:hAnsi="Times New Roman" w:cs="Times New Roman"/>
          <w:sz w:val="24"/>
          <w:szCs w:val="24"/>
        </w:rPr>
        <w:t>Службы ранней помощи</w:t>
      </w:r>
      <w:r w:rsidR="007751CF" w:rsidRPr="00CB6EB8">
        <w:rPr>
          <w:rFonts w:ascii="Times New Roman" w:hAnsi="Times New Roman" w:cs="Times New Roman"/>
          <w:sz w:val="24"/>
          <w:szCs w:val="24"/>
        </w:rPr>
        <w:t xml:space="preserve"> определяется исполнением заявок родителей (законных представителей) и их отзывами о проведенных мероприятиях.</w:t>
      </w:r>
    </w:p>
    <w:p w:rsidR="00613C0E" w:rsidRPr="00CB6EB8" w:rsidRDefault="00613C0E" w:rsidP="00CB6EB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6EB8" w:rsidRDefault="00CB6EB8" w:rsidP="00CB6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C86" w:rsidRPr="00CB6EB8" w:rsidRDefault="00E13C86" w:rsidP="00CB6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EB8">
        <w:rPr>
          <w:rFonts w:ascii="Times New Roman" w:hAnsi="Times New Roman" w:cs="Times New Roman"/>
          <w:b/>
          <w:sz w:val="24"/>
          <w:szCs w:val="24"/>
        </w:rPr>
        <w:t xml:space="preserve">4. Содержание и формы работы </w:t>
      </w:r>
      <w:r w:rsidR="00900B23" w:rsidRPr="00CB6EB8">
        <w:rPr>
          <w:rFonts w:ascii="Times New Roman" w:hAnsi="Times New Roman" w:cs="Times New Roman"/>
          <w:b/>
          <w:sz w:val="24"/>
          <w:szCs w:val="24"/>
        </w:rPr>
        <w:t xml:space="preserve"> Службы  ранней помощи</w:t>
      </w:r>
    </w:p>
    <w:p w:rsidR="00E13C86" w:rsidRPr="00CB6EB8" w:rsidRDefault="00E13C86" w:rsidP="00CB6EB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B8">
        <w:rPr>
          <w:rFonts w:ascii="Times New Roman" w:hAnsi="Times New Roman" w:cs="Times New Roman"/>
          <w:sz w:val="24"/>
          <w:szCs w:val="24"/>
        </w:rPr>
        <w:lastRenderedPageBreak/>
        <w:t>4.1. Содержание работы специалистов определяется запросом родителе</w:t>
      </w:r>
      <w:r w:rsidR="00707584" w:rsidRPr="00CB6EB8">
        <w:rPr>
          <w:rFonts w:ascii="Times New Roman" w:hAnsi="Times New Roman" w:cs="Times New Roman"/>
          <w:sz w:val="24"/>
          <w:szCs w:val="24"/>
        </w:rPr>
        <w:t xml:space="preserve">й (законных представителей),   </w:t>
      </w:r>
      <w:r w:rsidRPr="00CB6EB8">
        <w:rPr>
          <w:rFonts w:ascii="Times New Roman" w:hAnsi="Times New Roman" w:cs="Times New Roman"/>
          <w:sz w:val="24"/>
          <w:szCs w:val="24"/>
        </w:rPr>
        <w:t>индивидуальными особенностями семьи и ребёнка и основными направлениями работы Службы ранней помощи.</w:t>
      </w:r>
    </w:p>
    <w:p w:rsidR="00E13C86" w:rsidRPr="00CB6EB8" w:rsidRDefault="00E13C86" w:rsidP="00CB6EB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B8">
        <w:rPr>
          <w:rFonts w:ascii="Times New Roman" w:hAnsi="Times New Roman" w:cs="Times New Roman"/>
          <w:sz w:val="24"/>
          <w:szCs w:val="24"/>
        </w:rPr>
        <w:t>4.2.Специалисты Службы ранней помощи имеют право самостоятельно планировать свою деятельность, выбирать  соответствующие содержанию работы формы и методы.</w:t>
      </w:r>
    </w:p>
    <w:p w:rsidR="00DC7047" w:rsidRPr="00CB6EB8" w:rsidRDefault="00D86BE4" w:rsidP="00CB6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B8">
        <w:rPr>
          <w:rFonts w:ascii="Times New Roman" w:hAnsi="Times New Roman" w:cs="Times New Roman"/>
          <w:sz w:val="24"/>
          <w:szCs w:val="24"/>
        </w:rPr>
        <w:t xml:space="preserve">4.3.Организация деятельности специалистов Службы ранней помощи осуществляется </w:t>
      </w:r>
      <w:r w:rsidR="00DC7047" w:rsidRPr="00CB6EB8">
        <w:rPr>
          <w:rFonts w:ascii="Times New Roman" w:hAnsi="Times New Roman" w:cs="Times New Roman"/>
          <w:sz w:val="24"/>
          <w:szCs w:val="24"/>
        </w:rPr>
        <w:t>в течение всего года в зависимости от возможности учреждения и запроса родителей  на основании личного заявления.</w:t>
      </w:r>
    </w:p>
    <w:p w:rsidR="005954AA" w:rsidRPr="00CB6EB8" w:rsidRDefault="005954AA" w:rsidP="00CB6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B8">
        <w:rPr>
          <w:rFonts w:ascii="Times New Roman" w:hAnsi="Times New Roman" w:cs="Times New Roman"/>
          <w:sz w:val="24"/>
          <w:szCs w:val="24"/>
        </w:rPr>
        <w:t xml:space="preserve">4.4. Режим функционирования Службы ранней помощи предполагает организацию </w:t>
      </w:r>
      <w:proofErr w:type="gramStart"/>
      <w:r w:rsidRPr="00CB6EB8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CB6EB8">
        <w:rPr>
          <w:rFonts w:ascii="Times New Roman" w:hAnsi="Times New Roman" w:cs="Times New Roman"/>
          <w:sz w:val="24"/>
          <w:szCs w:val="24"/>
        </w:rPr>
        <w:t xml:space="preserve"> как в очном так и в дистанционном формате.</w:t>
      </w:r>
    </w:p>
    <w:p w:rsidR="00D86BE4" w:rsidRPr="00CB6EB8" w:rsidRDefault="00DC7047" w:rsidP="00CB6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B8">
        <w:rPr>
          <w:rFonts w:ascii="Times New Roman" w:hAnsi="Times New Roman" w:cs="Times New Roman"/>
          <w:sz w:val="24"/>
          <w:szCs w:val="24"/>
        </w:rPr>
        <w:t>4.</w:t>
      </w:r>
      <w:r w:rsidR="005954AA" w:rsidRPr="00CB6EB8">
        <w:rPr>
          <w:rFonts w:ascii="Times New Roman" w:hAnsi="Times New Roman" w:cs="Times New Roman"/>
          <w:sz w:val="24"/>
          <w:szCs w:val="24"/>
        </w:rPr>
        <w:t>5</w:t>
      </w:r>
      <w:r w:rsidRPr="00CB6EB8">
        <w:rPr>
          <w:rFonts w:ascii="Times New Roman" w:hAnsi="Times New Roman" w:cs="Times New Roman"/>
          <w:sz w:val="24"/>
          <w:szCs w:val="24"/>
        </w:rPr>
        <w:t xml:space="preserve">. Оказание организации </w:t>
      </w:r>
      <w:r w:rsidR="005954AA" w:rsidRPr="00CB6EB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="005954AA" w:rsidRPr="00CB6EB8">
        <w:rPr>
          <w:rFonts w:ascii="Times New Roman" w:hAnsi="Times New Roman" w:cs="Times New Roman"/>
          <w:sz w:val="24"/>
          <w:szCs w:val="24"/>
        </w:rPr>
        <w:t>в рамках С</w:t>
      </w:r>
      <w:r w:rsidRPr="00CB6EB8">
        <w:rPr>
          <w:rFonts w:ascii="Times New Roman" w:hAnsi="Times New Roman" w:cs="Times New Roman"/>
          <w:sz w:val="24"/>
          <w:szCs w:val="24"/>
        </w:rPr>
        <w:t>лужбы ранней помощи д</w:t>
      </w:r>
      <w:r w:rsidR="00CA57F7">
        <w:rPr>
          <w:rFonts w:ascii="Times New Roman" w:hAnsi="Times New Roman" w:cs="Times New Roman"/>
          <w:sz w:val="24"/>
          <w:szCs w:val="24"/>
        </w:rPr>
        <w:t xml:space="preserve">ля детей </w:t>
      </w:r>
      <w:r w:rsidR="00DA220E" w:rsidRPr="00DA220E">
        <w:rPr>
          <w:rFonts w:ascii="Times New Roman" w:hAnsi="Times New Roman" w:cs="Times New Roman"/>
          <w:sz w:val="24"/>
          <w:szCs w:val="24"/>
        </w:rPr>
        <w:t xml:space="preserve">с тяжелыми нарушениями в развитии </w:t>
      </w:r>
      <w:r w:rsidR="00577346">
        <w:rPr>
          <w:rFonts w:ascii="Times New Roman" w:hAnsi="Times New Roman" w:cs="Times New Roman"/>
          <w:sz w:val="24"/>
          <w:szCs w:val="24"/>
        </w:rPr>
        <w:t>в возрасте</w:t>
      </w:r>
      <w:proofErr w:type="gramEnd"/>
      <w:r w:rsidR="00577346">
        <w:rPr>
          <w:rFonts w:ascii="Times New Roman" w:hAnsi="Times New Roman" w:cs="Times New Roman"/>
          <w:sz w:val="24"/>
          <w:szCs w:val="24"/>
        </w:rPr>
        <w:t xml:space="preserve"> от 1 года до 3 лет</w:t>
      </w:r>
      <w:r w:rsidR="00577346" w:rsidRPr="00CB6EB8">
        <w:rPr>
          <w:rFonts w:ascii="Times New Roman" w:hAnsi="Times New Roman" w:cs="Times New Roman"/>
          <w:sz w:val="24"/>
          <w:szCs w:val="24"/>
        </w:rPr>
        <w:t xml:space="preserve"> </w:t>
      </w:r>
      <w:r w:rsidRPr="00CB6EB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86BE4" w:rsidRPr="00CB6EB8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5954AA" w:rsidRPr="00CB6EB8">
        <w:rPr>
          <w:rFonts w:ascii="Times New Roman" w:hAnsi="Times New Roman" w:cs="Times New Roman"/>
          <w:sz w:val="24"/>
          <w:szCs w:val="24"/>
        </w:rPr>
        <w:t xml:space="preserve">домашнего </w:t>
      </w:r>
      <w:r w:rsidR="00D86BE4" w:rsidRPr="00CB6EB8">
        <w:rPr>
          <w:rFonts w:ascii="Times New Roman" w:hAnsi="Times New Roman" w:cs="Times New Roman"/>
          <w:sz w:val="24"/>
          <w:szCs w:val="24"/>
        </w:rPr>
        <w:t>визирования</w:t>
      </w:r>
      <w:r w:rsidR="00924347" w:rsidRPr="00CB6EB8">
        <w:rPr>
          <w:rFonts w:ascii="Times New Roman" w:hAnsi="Times New Roman" w:cs="Times New Roman"/>
          <w:sz w:val="24"/>
          <w:szCs w:val="24"/>
        </w:rPr>
        <w:t>.</w:t>
      </w:r>
    </w:p>
    <w:p w:rsidR="006426EC" w:rsidRPr="00CB6EB8" w:rsidRDefault="00924347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CB6EB8">
        <w:rPr>
          <w:rFonts w:ascii="Times New Roman" w:hAnsi="Times New Roman" w:cs="Times New Roman"/>
          <w:sz w:val="24"/>
          <w:szCs w:val="24"/>
        </w:rPr>
        <w:t>4.</w:t>
      </w:r>
      <w:r w:rsidR="005954AA" w:rsidRPr="00CB6EB8">
        <w:rPr>
          <w:rFonts w:ascii="Times New Roman" w:hAnsi="Times New Roman" w:cs="Times New Roman"/>
          <w:sz w:val="24"/>
          <w:szCs w:val="24"/>
        </w:rPr>
        <w:t>6</w:t>
      </w:r>
      <w:r w:rsidRPr="00CB6EB8">
        <w:rPr>
          <w:rFonts w:ascii="Times New Roman" w:hAnsi="Times New Roman" w:cs="Times New Roman"/>
          <w:sz w:val="24"/>
          <w:szCs w:val="24"/>
        </w:rPr>
        <w:t>. Формирование группы детей в возрасте от 1 года до 3 лет осуществляется на момент 1 сентября учебного года на основании личного заявления.</w:t>
      </w:r>
      <w:r w:rsidR="006426EC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 </w:t>
      </w:r>
    </w:p>
    <w:p w:rsidR="00613C0E" w:rsidRPr="00CB6EB8" w:rsidRDefault="00613C0E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6426EC" w:rsidRPr="00CB6EB8" w:rsidRDefault="00A6463A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B6EB8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ru-RU"/>
        </w:rPr>
        <w:t>5</w:t>
      </w:r>
      <w:r w:rsidR="006426EC" w:rsidRPr="00CB6EB8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ru-RU"/>
        </w:rPr>
        <w:t>.</w:t>
      </w:r>
      <w:r w:rsidR="00900B23" w:rsidRPr="00CB6EB8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ru-RU"/>
        </w:rPr>
        <w:t xml:space="preserve"> </w:t>
      </w:r>
      <w:r w:rsidR="006426EC" w:rsidRPr="00CB6EB8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ru-RU"/>
        </w:rPr>
        <w:t>Управление и руководство Службой  ранней помощи</w:t>
      </w:r>
    </w:p>
    <w:p w:rsidR="006426EC" w:rsidRPr="00CB6EB8" w:rsidRDefault="00A6463A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5</w:t>
      </w:r>
      <w:r w:rsidR="006426EC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.1. Непосредственное руководство Службой   ранней помощи осуществляет заведующий Учреждением.</w:t>
      </w:r>
    </w:p>
    <w:p w:rsidR="006426EC" w:rsidRDefault="00A6463A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5</w:t>
      </w:r>
      <w:r w:rsidR="006426EC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.2. </w:t>
      </w:r>
      <w:r w:rsidR="005954AA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Организацию </w:t>
      </w:r>
      <w:r w:rsidR="005954AA" w:rsidRPr="00CB6E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6426EC" w:rsidRPr="00CB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   ранней помощи осуществляют</w:t>
      </w:r>
      <w:r w:rsidR="005954AA" w:rsidRPr="00CB6E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426EC" w:rsidRPr="00CB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6426EC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старший воспитатель,</w:t>
      </w:r>
      <w:r w:rsidR="00D25FC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</w:t>
      </w:r>
      <w:r w:rsidR="001237A4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воспитатель,</w:t>
      </w:r>
      <w:r w:rsidR="006426EC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педагог-психолог, учитель-логопед,</w:t>
      </w:r>
      <w:r w:rsidR="00E20B3F" w:rsidRPr="00CB6EB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музыкальный руководитель, инструктор по физической подготовке</w:t>
      </w:r>
      <w:r w:rsidR="001237A4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.</w:t>
      </w:r>
    </w:p>
    <w:p w:rsidR="001237A4" w:rsidRPr="00CB6EB8" w:rsidRDefault="001237A4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</w:p>
    <w:p w:rsidR="00707584" w:rsidRPr="00CB6EB8" w:rsidRDefault="007669B4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F0F0F"/>
          <w:sz w:val="24"/>
          <w:szCs w:val="24"/>
          <w:lang w:eastAsia="ru-RU"/>
        </w:rPr>
      </w:pPr>
      <w:r w:rsidRPr="00CB6EB8">
        <w:rPr>
          <w:rFonts w:ascii="Times New Roman" w:eastAsia="Times New Roman" w:hAnsi="Times New Roman" w:cs="Times New Roman"/>
          <w:b/>
          <w:color w:val="0F0F0F"/>
          <w:sz w:val="24"/>
          <w:szCs w:val="24"/>
          <w:lang w:eastAsia="ru-RU"/>
        </w:rPr>
        <w:t>6. Заключительные положения</w:t>
      </w:r>
    </w:p>
    <w:p w:rsidR="00707584" w:rsidRPr="00CB6EB8" w:rsidRDefault="00707584" w:rsidP="00CB6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B8">
        <w:rPr>
          <w:rFonts w:ascii="Times New Roman" w:hAnsi="Times New Roman" w:cs="Times New Roman"/>
          <w:sz w:val="24"/>
          <w:szCs w:val="24"/>
        </w:rPr>
        <w:t>6.1. Настоящее Положение принимается на педагогическом совете и утверждается   приказом заведующим Учреждением.</w:t>
      </w:r>
    </w:p>
    <w:p w:rsidR="00707584" w:rsidRPr="00CB6EB8" w:rsidRDefault="00707584" w:rsidP="00CB6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B8">
        <w:rPr>
          <w:rFonts w:ascii="Times New Roman" w:hAnsi="Times New Roman" w:cs="Times New Roman"/>
          <w:sz w:val="24"/>
          <w:szCs w:val="24"/>
        </w:rPr>
        <w:t>6.2.  Настоящее Положение вступает в силу с момента его утверждения и действует до принятия нового.</w:t>
      </w:r>
    </w:p>
    <w:p w:rsidR="00707584" w:rsidRPr="00CB6EB8" w:rsidRDefault="00707584" w:rsidP="00CB6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B8">
        <w:rPr>
          <w:rFonts w:ascii="Times New Roman" w:hAnsi="Times New Roman" w:cs="Times New Roman"/>
          <w:sz w:val="24"/>
          <w:szCs w:val="24"/>
        </w:rPr>
        <w:t xml:space="preserve">6.3.  Изменения и дополнения в настоящее Положение вносятся по мере необходимости и утверждаются в порядке, </w:t>
      </w:r>
      <w:r w:rsidR="00301C5A" w:rsidRPr="00CB6EB8">
        <w:rPr>
          <w:rFonts w:ascii="Times New Roman" w:hAnsi="Times New Roman" w:cs="Times New Roman"/>
          <w:sz w:val="24"/>
          <w:szCs w:val="24"/>
        </w:rPr>
        <w:t>установленном пунктом 5.1.</w:t>
      </w:r>
      <w:r w:rsidRPr="00CB6EB8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900B23" w:rsidRPr="00CB6EB8" w:rsidRDefault="00900B23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</w:p>
    <w:p w:rsidR="00707584" w:rsidRDefault="00707584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C6B43" w:rsidRDefault="00FC6B43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C6B43" w:rsidRDefault="00FC6B43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C6B43" w:rsidRDefault="00FC6B43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C6B43" w:rsidRDefault="00FC6B43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C6B43" w:rsidRDefault="00FC6B43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C6B43" w:rsidRDefault="00FC6B43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C6B43" w:rsidRDefault="00FC6B43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C6B43" w:rsidRDefault="00FC6B43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C6B43" w:rsidRDefault="00FC6B43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C6B43" w:rsidRDefault="00FC6B43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C6B43" w:rsidRDefault="00FC6B43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C6B43" w:rsidRDefault="00FC6B43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C6B43" w:rsidRDefault="00FC6B43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C6B43" w:rsidRDefault="00FC6B43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C6B43" w:rsidRDefault="00FC6B43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C6B43" w:rsidRDefault="00FC6B43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C6B43" w:rsidRDefault="00FC6B43" w:rsidP="00CB6E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C6B43" w:rsidRPr="00CB6EB8" w:rsidRDefault="00FC6B43" w:rsidP="00B07D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0" w:name="_GoBack"/>
      <w:bookmarkEnd w:id="0"/>
    </w:p>
    <w:sectPr w:rsidR="00FC6B43" w:rsidRPr="00CB6EB8" w:rsidSect="0019076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7D" w:rsidRDefault="000D317D" w:rsidP="00CB6EB8">
      <w:pPr>
        <w:spacing w:after="0" w:line="240" w:lineRule="auto"/>
      </w:pPr>
      <w:r>
        <w:separator/>
      </w:r>
    </w:p>
  </w:endnote>
  <w:endnote w:type="continuationSeparator" w:id="0">
    <w:p w:rsidR="000D317D" w:rsidRDefault="000D317D" w:rsidP="00CB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7D" w:rsidRDefault="000D317D" w:rsidP="00CB6EB8">
      <w:pPr>
        <w:spacing w:after="0" w:line="240" w:lineRule="auto"/>
      </w:pPr>
      <w:r>
        <w:separator/>
      </w:r>
    </w:p>
  </w:footnote>
  <w:footnote w:type="continuationSeparator" w:id="0">
    <w:p w:rsidR="000D317D" w:rsidRDefault="000D317D" w:rsidP="00CB6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020627"/>
      <w:docPartObj>
        <w:docPartGallery w:val="Page Numbers (Top of Page)"/>
        <w:docPartUnique/>
      </w:docPartObj>
    </w:sdtPr>
    <w:sdtEndPr/>
    <w:sdtContent>
      <w:p w:rsidR="00CB6EB8" w:rsidRDefault="005F2ECC">
        <w:pPr>
          <w:pStyle w:val="a7"/>
          <w:jc w:val="center"/>
        </w:pPr>
        <w:r>
          <w:fldChar w:fldCharType="begin"/>
        </w:r>
        <w:r w:rsidR="00CB6EB8">
          <w:instrText>PAGE   \* MERGEFORMAT</w:instrText>
        </w:r>
        <w:r>
          <w:fldChar w:fldCharType="separate"/>
        </w:r>
        <w:r w:rsidR="003039D9">
          <w:rPr>
            <w:noProof/>
          </w:rPr>
          <w:t>1</w:t>
        </w:r>
        <w:r>
          <w:fldChar w:fldCharType="end"/>
        </w:r>
      </w:p>
    </w:sdtContent>
  </w:sdt>
  <w:p w:rsidR="00CB6EB8" w:rsidRDefault="00CB6E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59C9"/>
    <w:multiLevelType w:val="multilevel"/>
    <w:tmpl w:val="740A0B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5C025D2"/>
    <w:multiLevelType w:val="hybridMultilevel"/>
    <w:tmpl w:val="5A6A03DE"/>
    <w:lvl w:ilvl="0" w:tplc="376C9416">
      <w:start w:val="1"/>
      <w:numFmt w:val="bullet"/>
      <w:lvlText w:val=""/>
      <w:lvlJc w:val="left"/>
      <w:pPr>
        <w:ind w:left="4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2">
    <w:nsid w:val="23DA0B52"/>
    <w:multiLevelType w:val="hybridMultilevel"/>
    <w:tmpl w:val="F2987806"/>
    <w:lvl w:ilvl="0" w:tplc="376C94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2EE3322"/>
    <w:multiLevelType w:val="multilevel"/>
    <w:tmpl w:val="20664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10A61DE"/>
    <w:multiLevelType w:val="multilevel"/>
    <w:tmpl w:val="792E5A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CD7"/>
    <w:rsid w:val="00034787"/>
    <w:rsid w:val="000D317D"/>
    <w:rsid w:val="001237A4"/>
    <w:rsid w:val="001451D2"/>
    <w:rsid w:val="00190760"/>
    <w:rsid w:val="00212F37"/>
    <w:rsid w:val="00256C69"/>
    <w:rsid w:val="00266019"/>
    <w:rsid w:val="00285ABD"/>
    <w:rsid w:val="00301C5A"/>
    <w:rsid w:val="003039D9"/>
    <w:rsid w:val="003A4552"/>
    <w:rsid w:val="003E1DFF"/>
    <w:rsid w:val="00427307"/>
    <w:rsid w:val="004867A8"/>
    <w:rsid w:val="004871CE"/>
    <w:rsid w:val="0049401B"/>
    <w:rsid w:val="004A3CD6"/>
    <w:rsid w:val="00577346"/>
    <w:rsid w:val="005954AA"/>
    <w:rsid w:val="005A713E"/>
    <w:rsid w:val="005F2ECC"/>
    <w:rsid w:val="00610BD3"/>
    <w:rsid w:val="00613C0E"/>
    <w:rsid w:val="00636174"/>
    <w:rsid w:val="006426EC"/>
    <w:rsid w:val="006567EB"/>
    <w:rsid w:val="00674C64"/>
    <w:rsid w:val="00692153"/>
    <w:rsid w:val="006B2FC6"/>
    <w:rsid w:val="00707584"/>
    <w:rsid w:val="0071515D"/>
    <w:rsid w:val="00743B5F"/>
    <w:rsid w:val="007669B4"/>
    <w:rsid w:val="007751CF"/>
    <w:rsid w:val="00796953"/>
    <w:rsid w:val="008656F3"/>
    <w:rsid w:val="00900B23"/>
    <w:rsid w:val="00924347"/>
    <w:rsid w:val="00954CE1"/>
    <w:rsid w:val="00983690"/>
    <w:rsid w:val="00A6463A"/>
    <w:rsid w:val="00A87931"/>
    <w:rsid w:val="00AA44AF"/>
    <w:rsid w:val="00AA505C"/>
    <w:rsid w:val="00AD251B"/>
    <w:rsid w:val="00B073A0"/>
    <w:rsid w:val="00B07D1B"/>
    <w:rsid w:val="00B25550"/>
    <w:rsid w:val="00B81E71"/>
    <w:rsid w:val="00BF641A"/>
    <w:rsid w:val="00C10893"/>
    <w:rsid w:val="00C702F1"/>
    <w:rsid w:val="00C70D75"/>
    <w:rsid w:val="00CA57F7"/>
    <w:rsid w:val="00CB6EB8"/>
    <w:rsid w:val="00CC08A4"/>
    <w:rsid w:val="00CE19E9"/>
    <w:rsid w:val="00D25FC2"/>
    <w:rsid w:val="00D86BE4"/>
    <w:rsid w:val="00D91685"/>
    <w:rsid w:val="00DA220E"/>
    <w:rsid w:val="00DB51F3"/>
    <w:rsid w:val="00DC7047"/>
    <w:rsid w:val="00E13C86"/>
    <w:rsid w:val="00E20B3F"/>
    <w:rsid w:val="00E942CB"/>
    <w:rsid w:val="00EA56CB"/>
    <w:rsid w:val="00F75BD0"/>
    <w:rsid w:val="00F90CD7"/>
    <w:rsid w:val="00FA2618"/>
    <w:rsid w:val="00FC6B43"/>
    <w:rsid w:val="00F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690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A7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13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6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6EB8"/>
  </w:style>
  <w:style w:type="paragraph" w:styleId="a9">
    <w:name w:val="footer"/>
    <w:basedOn w:val="a"/>
    <w:link w:val="aa"/>
    <w:uiPriority w:val="99"/>
    <w:unhideWhenUsed/>
    <w:rsid w:val="00CB6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6EB8"/>
  </w:style>
  <w:style w:type="paragraph" w:customStyle="1" w:styleId="ConsPlusNormal">
    <w:name w:val="ConsPlusNormal"/>
    <w:rsid w:val="00CB6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690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A7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13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6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6EB8"/>
  </w:style>
  <w:style w:type="paragraph" w:styleId="a9">
    <w:name w:val="footer"/>
    <w:basedOn w:val="a"/>
    <w:link w:val="aa"/>
    <w:uiPriority w:val="99"/>
    <w:unhideWhenUsed/>
    <w:rsid w:val="00CB6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6EB8"/>
  </w:style>
  <w:style w:type="paragraph" w:customStyle="1" w:styleId="ConsPlusNormal">
    <w:name w:val="ConsPlusNormal"/>
    <w:rsid w:val="00CB6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C68CE-50E5-4511-A37E-73BFF14C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Ляйсян</cp:lastModifiedBy>
  <cp:revision>56</cp:revision>
  <cp:lastPrinted>2020-08-26T08:10:00Z</cp:lastPrinted>
  <dcterms:created xsi:type="dcterms:W3CDTF">2020-08-18T08:42:00Z</dcterms:created>
  <dcterms:modified xsi:type="dcterms:W3CDTF">2022-10-12T12:07:00Z</dcterms:modified>
</cp:coreProperties>
</file>